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2731"/>
        <w:gridCol w:w="424"/>
        <w:gridCol w:w="1687"/>
        <w:gridCol w:w="116"/>
        <w:gridCol w:w="1953"/>
      </w:tblGrid>
      <w:tr w:rsidR="003C5792" w:rsidRPr="003C5792" w14:paraId="75DA853C" w14:textId="77777777" w:rsidTr="00D045FD">
        <w:trPr>
          <w:trHeight w:val="450"/>
        </w:trPr>
        <w:tc>
          <w:tcPr>
            <w:tcW w:w="1395" w:type="dxa"/>
            <w:vAlign w:val="center"/>
          </w:tcPr>
          <w:p w14:paraId="0DDDF638" w14:textId="77777777" w:rsidR="003C5792" w:rsidRPr="00D75B78" w:rsidRDefault="003C5792" w:rsidP="00423C98">
            <w:pPr>
              <w:widowControl/>
              <w:jc w:val="left"/>
              <w:textAlignment w:val="center"/>
              <w:rPr>
                <w:rFonts w:ascii="方正黑体_GBK" w:eastAsia="方正黑体_GBK" w:hAnsi="宋体" w:cs="黑体"/>
                <w:sz w:val="32"/>
                <w:szCs w:val="32"/>
              </w:rPr>
            </w:pPr>
            <w:r w:rsidRPr="00D75B78">
              <w:rPr>
                <w:rFonts w:ascii="方正黑体_GBK" w:eastAsia="方正黑体_GBK" w:hAnsi="宋体" w:cs="黑体" w:hint="eastAsia"/>
                <w:kern w:val="0"/>
                <w:sz w:val="32"/>
                <w:szCs w:val="32"/>
              </w:rPr>
              <w:t>附件</w:t>
            </w:r>
            <w:r w:rsidR="00423C98">
              <w:rPr>
                <w:rFonts w:ascii="方正黑体_GBK" w:eastAsia="方正黑体_GBK" w:hAnsi="宋体" w:cs="黑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155" w:type="dxa"/>
            <w:gridSpan w:val="2"/>
            <w:vAlign w:val="center"/>
          </w:tcPr>
          <w:p w14:paraId="173B6EA1" w14:textId="77777777" w:rsidR="003C5792" w:rsidRPr="003C5792" w:rsidRDefault="003C5792" w:rsidP="007305B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E0FD760" w14:textId="77777777" w:rsidR="003C5792" w:rsidRPr="003C5792" w:rsidRDefault="003C5792" w:rsidP="007305B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14:paraId="20C66341" w14:textId="77777777" w:rsidR="003C5792" w:rsidRPr="003C5792" w:rsidRDefault="003C5792" w:rsidP="007305BC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5792" w:rsidRPr="003C5792" w14:paraId="4A51297A" w14:textId="77777777" w:rsidTr="00D045FD">
        <w:trPr>
          <w:trHeight w:val="826"/>
        </w:trPr>
        <w:tc>
          <w:tcPr>
            <w:tcW w:w="8306" w:type="dxa"/>
            <w:gridSpan w:val="6"/>
            <w:vAlign w:val="center"/>
          </w:tcPr>
          <w:p w14:paraId="5B3639B8" w14:textId="77777777" w:rsidR="003C5792" w:rsidRPr="003C5792" w:rsidRDefault="003C5792" w:rsidP="00897CFA">
            <w:pPr>
              <w:widowControl/>
              <w:spacing w:line="520" w:lineRule="exact"/>
              <w:jc w:val="center"/>
              <w:textAlignment w:val="center"/>
              <w:rPr>
                <w:rFonts w:ascii="方正小标宋_GBK" w:eastAsia="方正小标宋_GBK" w:hAnsi="宋体" w:cs="宋体"/>
                <w:bCs/>
                <w:sz w:val="44"/>
                <w:szCs w:val="44"/>
              </w:rPr>
            </w:pPr>
            <w:r w:rsidRPr="003C579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  <w:u w:val="single"/>
              </w:rPr>
              <w:t xml:space="preserve">     </w:t>
            </w:r>
            <w:r w:rsidRPr="003C579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 xml:space="preserve">市建筑工程发包与承包违法典型案例   </w:t>
            </w:r>
          </w:p>
        </w:tc>
      </w:tr>
      <w:tr w:rsidR="003C5792" w:rsidRPr="00C323FE" w14:paraId="7A51311A" w14:textId="77777777" w:rsidTr="00D045FD">
        <w:trPr>
          <w:trHeight w:val="450"/>
        </w:trPr>
        <w:tc>
          <w:tcPr>
            <w:tcW w:w="8306" w:type="dxa"/>
            <w:gridSpan w:val="6"/>
            <w:vAlign w:val="center"/>
          </w:tcPr>
          <w:p w14:paraId="26B0FACC" w14:textId="77777777" w:rsidR="003C5792" w:rsidRPr="008739A8" w:rsidRDefault="00897CFA" w:rsidP="00897CFA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</w:pP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（</w:t>
            </w: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44"/>
                <w:szCs w:val="44"/>
                <w:u w:val="single"/>
              </w:rPr>
              <w:t xml:space="preserve">   </w:t>
            </w: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年第</w:t>
            </w: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44"/>
                <w:szCs w:val="44"/>
                <w:u w:val="single"/>
              </w:rPr>
              <w:t xml:space="preserve">  </w:t>
            </w: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季度）</w:t>
            </w:r>
          </w:p>
          <w:p w14:paraId="6E9236E7" w14:textId="77777777" w:rsidR="003C5792" w:rsidRPr="008739A8" w:rsidRDefault="003C5792" w:rsidP="00897CFA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填报单位（加盖公章）：</w:t>
            </w:r>
            <w:r w:rsidR="00897CFA" w:rsidRPr="008739A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="00897CFA" w:rsidRPr="008739A8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    </w:t>
            </w:r>
          </w:p>
        </w:tc>
      </w:tr>
      <w:tr w:rsidR="003C5792" w:rsidRPr="00C323FE" w14:paraId="6F630666" w14:textId="77777777" w:rsidTr="003A3882">
        <w:trPr>
          <w:trHeight w:val="10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B5F2" w14:textId="77777777" w:rsidR="003C5792" w:rsidRPr="008739A8" w:rsidRDefault="003C5792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D65C" w14:textId="77777777" w:rsidR="003C5792" w:rsidRPr="008739A8" w:rsidRDefault="003C5792" w:rsidP="008739A8">
            <w:pPr>
              <w:spacing w:line="400" w:lineRule="exact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7245" w14:textId="77777777" w:rsidR="003C5792" w:rsidRPr="008739A8" w:rsidRDefault="003C5792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查处日期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9BCE" w14:textId="77777777" w:rsidR="003C5792" w:rsidRPr="008739A8" w:rsidRDefault="003C5792" w:rsidP="008739A8">
            <w:pPr>
              <w:spacing w:line="400" w:lineRule="exact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D045FD" w:rsidRPr="00C323FE" w14:paraId="0EC4FAF6" w14:textId="77777777" w:rsidTr="003A3882">
        <w:trPr>
          <w:trHeight w:val="10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6BB8" w14:textId="77777777" w:rsidR="00D045FD" w:rsidRPr="008739A8" w:rsidRDefault="00D045FD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责任主体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644A4" w14:textId="77777777" w:rsidR="00D045FD" w:rsidRPr="008739A8" w:rsidRDefault="00D045FD" w:rsidP="008739A8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41668" w14:textId="77777777" w:rsidR="00D045FD" w:rsidRPr="008739A8" w:rsidRDefault="00D045FD" w:rsidP="008739A8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sz w:val="28"/>
                <w:szCs w:val="28"/>
              </w:rPr>
              <w:t>责任人及职务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C4A8D" w14:textId="77777777" w:rsidR="00D045FD" w:rsidRPr="008739A8" w:rsidRDefault="00D045FD" w:rsidP="008739A8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3C5792" w:rsidRPr="00C323FE" w14:paraId="62ADE4FD" w14:textId="77777777" w:rsidTr="00D045FD">
        <w:trPr>
          <w:trHeight w:val="241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6CE2" w14:textId="77777777" w:rsidR="0010692F" w:rsidRPr="008739A8" w:rsidRDefault="003C5792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违法违规   行为事实</w:t>
            </w:r>
          </w:p>
          <w:p w14:paraId="6449F8CF" w14:textId="77777777" w:rsidR="003C5792" w:rsidRPr="008739A8" w:rsidRDefault="00D75B78" w:rsidP="008739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5A87" w14:textId="77777777" w:rsidR="00226641" w:rsidRPr="008739A8" w:rsidRDefault="00226641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5D8AA6F8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15C15B40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7EA11F2F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69CAE98B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2C06F5D6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2454C5D0" w14:textId="77777777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4DB0DD2" w14:textId="2211EA43" w:rsidR="008739A8" w:rsidRPr="008739A8" w:rsidRDefault="008739A8" w:rsidP="008739A8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5792" w:rsidRPr="00C323FE" w14:paraId="65BCC409" w14:textId="77777777" w:rsidTr="00DB64EB">
        <w:trPr>
          <w:trHeight w:val="285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A47D" w14:textId="77777777" w:rsidR="003C5792" w:rsidRPr="008739A8" w:rsidRDefault="00D75B78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查处理由及结果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1C6F" w14:textId="77777777" w:rsidR="003C5792" w:rsidRPr="008739A8" w:rsidRDefault="003C5792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5792" w:rsidRPr="00C323FE" w14:paraId="020649BF" w14:textId="77777777" w:rsidTr="008739A8">
        <w:trPr>
          <w:trHeight w:val="16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74E6" w14:textId="77777777" w:rsidR="003C5792" w:rsidRPr="008739A8" w:rsidRDefault="003C5792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建议省厅        处理意见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44B9" w14:textId="77777777" w:rsidR="003C5792" w:rsidRPr="008739A8" w:rsidRDefault="003C5792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73B125C7" w14:textId="77777777" w:rsidR="00226641" w:rsidRPr="008739A8" w:rsidRDefault="00226641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EFEE85A" w14:textId="77777777" w:rsidR="00226641" w:rsidRPr="008739A8" w:rsidRDefault="00226641" w:rsidP="008739A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6C6570D" w14:textId="21D9BEAF" w:rsidR="00226641" w:rsidRPr="008739A8" w:rsidRDefault="00226641" w:rsidP="008739A8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5792" w:rsidRPr="00C323FE" w14:paraId="4A488C74" w14:textId="77777777" w:rsidTr="00D045FD">
        <w:trPr>
          <w:trHeight w:val="690"/>
        </w:trPr>
        <w:tc>
          <w:tcPr>
            <w:tcW w:w="8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C475" w14:textId="77777777" w:rsidR="003C5792" w:rsidRPr="008739A8" w:rsidRDefault="003C5792" w:rsidP="008739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8739A8">
              <w:rPr>
                <w:rFonts w:ascii="方正仿宋_GBK" w:eastAsia="方正仿宋_GBK" w:hAnsi="宋体" w:cs="宋体" w:hint="eastAsia"/>
                <w:kern w:val="0"/>
                <w:sz w:val="24"/>
              </w:rPr>
              <w:t>填报人：           联系电话：             填报日期：     年   月  日</w:t>
            </w:r>
          </w:p>
        </w:tc>
      </w:tr>
    </w:tbl>
    <w:p w14:paraId="5C4127B7" w14:textId="77777777" w:rsidR="003C5792" w:rsidRPr="008739A8" w:rsidRDefault="003C5792" w:rsidP="008739A8">
      <w:pPr>
        <w:widowControl/>
        <w:spacing w:line="400" w:lineRule="exact"/>
        <w:jc w:val="left"/>
        <w:textAlignment w:val="center"/>
        <w:rPr>
          <w:rFonts w:ascii="方正仿宋_GBK" w:eastAsia="方正仿宋_GBK" w:hAnsi="宋体" w:cs="宋体" w:hint="eastAsia"/>
          <w:kern w:val="0"/>
          <w:szCs w:val="21"/>
        </w:rPr>
      </w:pPr>
      <w:r w:rsidRPr="008739A8">
        <w:rPr>
          <w:rFonts w:ascii="方正仿宋_GBK" w:eastAsia="方正仿宋_GBK" w:hAnsi="宋体" w:cs="宋体" w:hint="eastAsia"/>
          <w:kern w:val="0"/>
          <w:szCs w:val="21"/>
        </w:rPr>
        <w:t>注：本表由各设区市住房</w:t>
      </w:r>
      <w:r w:rsidR="00D75B78" w:rsidRPr="008739A8">
        <w:rPr>
          <w:rFonts w:ascii="方正仿宋_GBK" w:eastAsia="方正仿宋_GBK" w:hAnsi="宋体" w:cs="宋体" w:hint="eastAsia"/>
          <w:kern w:val="0"/>
          <w:szCs w:val="21"/>
        </w:rPr>
        <w:t>和</w:t>
      </w:r>
      <w:r w:rsidRPr="008739A8">
        <w:rPr>
          <w:rFonts w:ascii="方正仿宋_GBK" w:eastAsia="方正仿宋_GBK" w:hAnsi="宋体" w:cs="宋体" w:hint="eastAsia"/>
          <w:kern w:val="0"/>
          <w:szCs w:val="21"/>
        </w:rPr>
        <w:t>城乡建设行政主管部门汇总填写本市每季度</w:t>
      </w:r>
      <w:r w:rsidR="00D75B78" w:rsidRPr="008739A8">
        <w:rPr>
          <w:rFonts w:ascii="方正仿宋_GBK" w:eastAsia="方正仿宋_GBK" w:hAnsi="宋体" w:cs="宋体" w:hint="eastAsia"/>
          <w:kern w:val="0"/>
          <w:szCs w:val="21"/>
        </w:rPr>
        <w:t>建筑工程发包与承包违法典型案例</w:t>
      </w:r>
      <w:r w:rsidRPr="008739A8">
        <w:rPr>
          <w:rFonts w:ascii="方正仿宋_GBK" w:eastAsia="方正仿宋_GBK" w:hAnsi="宋体" w:cs="宋体" w:hint="eastAsia"/>
          <w:kern w:val="0"/>
          <w:szCs w:val="21"/>
        </w:rPr>
        <w:t>，</w:t>
      </w:r>
      <w:r w:rsidR="00D75B78" w:rsidRPr="008739A8">
        <w:rPr>
          <w:rFonts w:ascii="方正仿宋_GBK" w:eastAsia="方正仿宋_GBK" w:hAnsi="宋体" w:cs="宋体" w:hint="eastAsia"/>
          <w:kern w:val="0"/>
          <w:szCs w:val="21"/>
        </w:rPr>
        <w:t>每</w:t>
      </w:r>
      <w:r w:rsidRPr="008739A8">
        <w:rPr>
          <w:rFonts w:ascii="方正仿宋_GBK" w:eastAsia="方正仿宋_GBK" w:hAnsi="宋体" w:cs="宋体" w:hint="eastAsia"/>
          <w:kern w:val="0"/>
          <w:szCs w:val="21"/>
        </w:rPr>
        <w:t>季度必须报送。</w:t>
      </w:r>
    </w:p>
    <w:sectPr w:rsidR="003C5792" w:rsidRPr="008739A8" w:rsidSect="00CE63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73EC" w14:textId="77777777" w:rsidR="00764A44" w:rsidRDefault="00764A44" w:rsidP="00D75B78">
      <w:r>
        <w:separator/>
      </w:r>
    </w:p>
  </w:endnote>
  <w:endnote w:type="continuationSeparator" w:id="0">
    <w:p w14:paraId="1FC14EF7" w14:textId="77777777" w:rsidR="00764A44" w:rsidRDefault="00764A44" w:rsidP="00D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9616" w14:textId="77777777" w:rsidR="00764A44" w:rsidRDefault="00764A44" w:rsidP="00D75B78">
      <w:r>
        <w:separator/>
      </w:r>
    </w:p>
  </w:footnote>
  <w:footnote w:type="continuationSeparator" w:id="0">
    <w:p w14:paraId="7EB85EBA" w14:textId="77777777" w:rsidR="00764A44" w:rsidRDefault="00764A44" w:rsidP="00D7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792"/>
    <w:rsid w:val="0010692F"/>
    <w:rsid w:val="00161DA4"/>
    <w:rsid w:val="00226641"/>
    <w:rsid w:val="003A3882"/>
    <w:rsid w:val="003C5792"/>
    <w:rsid w:val="00423C98"/>
    <w:rsid w:val="004C27F5"/>
    <w:rsid w:val="00534F6C"/>
    <w:rsid w:val="00556337"/>
    <w:rsid w:val="00764A44"/>
    <w:rsid w:val="00826CC9"/>
    <w:rsid w:val="008622F6"/>
    <w:rsid w:val="00866F9D"/>
    <w:rsid w:val="008739A8"/>
    <w:rsid w:val="00897CFA"/>
    <w:rsid w:val="00C323FE"/>
    <w:rsid w:val="00CE630F"/>
    <w:rsid w:val="00D045FD"/>
    <w:rsid w:val="00D75B78"/>
    <w:rsid w:val="00DB64EB"/>
    <w:rsid w:val="00E9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03D3B"/>
  <w15:docId w15:val="{C99A6629-CEA1-4F19-BAC2-70DB43A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B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B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Chen</dc:creator>
  <cp:keywords/>
  <dc:description/>
  <cp:lastModifiedBy>Leon Chen</cp:lastModifiedBy>
  <cp:revision>34</cp:revision>
  <cp:lastPrinted>2022-04-29T01:03:00Z</cp:lastPrinted>
  <dcterms:created xsi:type="dcterms:W3CDTF">2022-04-28T09:45:00Z</dcterms:created>
  <dcterms:modified xsi:type="dcterms:W3CDTF">2022-05-12T02:16:00Z</dcterms:modified>
</cp:coreProperties>
</file>